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AB417D" w14:textId="77777777" w:rsidR="00935D71" w:rsidRPr="00E94155" w:rsidRDefault="00935D71" w:rsidP="00935D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sz w:val="16"/>
        </w:rPr>
      </w:pPr>
      <w:r w:rsidRPr="00E94155">
        <w:rPr>
          <w:rFonts w:ascii="Calibri" w:hAnsi="Calibri" w:cs="Calibri"/>
          <w:b/>
          <w:sz w:val="16"/>
        </w:rPr>
        <w:t>Форма 1.22. Информация о лицах, намеревающихся</w:t>
      </w:r>
    </w:p>
    <w:p w14:paraId="37FC169A" w14:textId="77777777" w:rsidR="00935D71" w:rsidRPr="00E94155" w:rsidRDefault="00935D71" w:rsidP="00935D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16"/>
        </w:rPr>
      </w:pPr>
      <w:r w:rsidRPr="00E94155">
        <w:rPr>
          <w:rFonts w:ascii="Calibri" w:hAnsi="Calibri" w:cs="Calibri"/>
          <w:b/>
          <w:sz w:val="16"/>
        </w:rPr>
        <w:t>перераспределить максимальную мощность принадлежащих</w:t>
      </w:r>
    </w:p>
    <w:p w14:paraId="46329F78" w14:textId="21DDDEB8" w:rsidR="00935D71" w:rsidRPr="00E94155" w:rsidRDefault="00935D71" w:rsidP="00D81D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16"/>
        </w:rPr>
      </w:pPr>
      <w:r w:rsidRPr="00E94155">
        <w:rPr>
          <w:rFonts w:ascii="Calibri" w:hAnsi="Calibri" w:cs="Calibri"/>
          <w:b/>
          <w:sz w:val="16"/>
        </w:rPr>
        <w:t xml:space="preserve">им энергопринимающих устройств в пользу иных лиц </w:t>
      </w:r>
      <w:hyperlink w:anchor="Par1499" w:history="1">
        <w:r w:rsidRPr="00E94155">
          <w:rPr>
            <w:rFonts w:ascii="Calibri" w:hAnsi="Calibri" w:cs="Calibri"/>
            <w:b/>
            <w:color w:val="0000FF"/>
            <w:sz w:val="16"/>
          </w:rPr>
          <w:t>&lt;*&gt;</w:t>
        </w:r>
      </w:hyperlink>
      <w:r w:rsidR="00AE1992">
        <w:t xml:space="preserve"> </w:t>
      </w:r>
      <w:r w:rsidR="00FA5F60">
        <w:t xml:space="preserve">за </w:t>
      </w:r>
      <w:r w:rsidR="00344EC2">
        <w:t>январь</w:t>
      </w:r>
      <w:r w:rsidR="00FA5F60">
        <w:t xml:space="preserve"> 202</w:t>
      </w:r>
      <w:r w:rsidR="00D81D7F">
        <w:t>1</w:t>
      </w:r>
    </w:p>
    <w:p w14:paraId="1F1C9C08" w14:textId="77777777" w:rsidR="00935D71" w:rsidRPr="00E94155" w:rsidRDefault="00935D71" w:rsidP="00935D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1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5"/>
        <w:gridCol w:w="2041"/>
        <w:gridCol w:w="850"/>
        <w:gridCol w:w="1814"/>
        <w:gridCol w:w="2665"/>
        <w:gridCol w:w="2324"/>
        <w:gridCol w:w="3231"/>
      </w:tblGrid>
      <w:tr w:rsidR="0002539E" w:rsidRPr="00E94155" w14:paraId="3E9EF780" w14:textId="77777777" w:rsidTr="00B216D1">
        <w:tc>
          <w:tcPr>
            <w:tcW w:w="3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9AA5CA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Наименование регулируемой организации</w:t>
            </w:r>
          </w:p>
        </w:tc>
        <w:tc>
          <w:tcPr>
            <w:tcW w:w="10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D709C6" w14:textId="77777777" w:rsidR="0002539E" w:rsidRPr="009920D5" w:rsidRDefault="0002539E" w:rsidP="004E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9920D5">
              <w:rPr>
                <w:rFonts w:ascii="Calibri" w:hAnsi="Calibri" w:cs="Calibri"/>
                <w:sz w:val="16"/>
                <w:szCs w:val="16"/>
              </w:rPr>
              <w:t>ООО «ЭЛМАТ»</w:t>
            </w:r>
          </w:p>
        </w:tc>
      </w:tr>
      <w:tr w:rsidR="0002539E" w:rsidRPr="00E94155" w14:paraId="2B0722A7" w14:textId="77777777" w:rsidTr="00B216D1">
        <w:tc>
          <w:tcPr>
            <w:tcW w:w="3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89CC07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ИНН</w:t>
            </w:r>
          </w:p>
        </w:tc>
        <w:tc>
          <w:tcPr>
            <w:tcW w:w="10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652347" w14:textId="77777777" w:rsidR="0002539E" w:rsidRPr="009920D5" w:rsidRDefault="0002539E" w:rsidP="004E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9920D5">
              <w:rPr>
                <w:rFonts w:ascii="Calibri" w:hAnsi="Calibri" w:cs="Calibri"/>
                <w:sz w:val="16"/>
                <w:szCs w:val="16"/>
              </w:rPr>
              <w:t>4027118977</w:t>
            </w:r>
          </w:p>
        </w:tc>
      </w:tr>
      <w:tr w:rsidR="0002539E" w:rsidRPr="00E94155" w14:paraId="306AA21A" w14:textId="77777777" w:rsidTr="00B216D1">
        <w:tc>
          <w:tcPr>
            <w:tcW w:w="3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C91B90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Местонахождение (фактический адрес)</w:t>
            </w:r>
          </w:p>
        </w:tc>
        <w:tc>
          <w:tcPr>
            <w:tcW w:w="10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33344E" w14:textId="77777777" w:rsidR="0002539E" w:rsidRPr="009920D5" w:rsidRDefault="0002539E" w:rsidP="004E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2435B8">
              <w:rPr>
                <w:rFonts w:ascii="Calibri" w:hAnsi="Calibri" w:cs="Calibri"/>
                <w:sz w:val="16"/>
                <w:szCs w:val="16"/>
              </w:rPr>
              <w:t>248033, г.Калуга, 2-й Академический проезд, 13</w:t>
            </w:r>
          </w:p>
        </w:tc>
      </w:tr>
      <w:tr w:rsidR="0002539E" w:rsidRPr="00E94155" w14:paraId="05EBED70" w14:textId="77777777" w:rsidTr="00B216D1">
        <w:tc>
          <w:tcPr>
            <w:tcW w:w="136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D98C67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  <w:b/>
                <w:sz w:val="16"/>
              </w:rPr>
            </w:pPr>
            <w:bookmarkStart w:id="0" w:name="Par1507"/>
            <w:bookmarkEnd w:id="0"/>
            <w:r w:rsidRPr="00E94155">
              <w:rPr>
                <w:rFonts w:ascii="Calibri" w:hAnsi="Calibri" w:cs="Calibri"/>
                <w:b/>
                <w:sz w:val="16"/>
              </w:rPr>
              <w:t>Информация о лицах, намеревающихся перераспределить максимальную мощность принадлежащих им энергопринимающих устройств в пользу иных лиц</w:t>
            </w:r>
          </w:p>
        </w:tc>
      </w:tr>
      <w:tr w:rsidR="0002539E" w:rsidRPr="00E94155" w14:paraId="279D15AE" w14:textId="77777777" w:rsidTr="00B216D1"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00A6FF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N п/п</w:t>
            </w:r>
          </w:p>
        </w:tc>
        <w:tc>
          <w:tcPr>
            <w:tcW w:w="4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135F26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Лицо, намеревающееся перераспределить максимальную мощность принадлежащих ему энергопринимающих устройств в пользу иных лиц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361ED5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Объем планируемой к перераспределению максимальной мощности, кВт</w:t>
            </w:r>
          </w:p>
        </w:tc>
        <w:tc>
          <w:tcPr>
            <w:tcW w:w="5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4985C1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Центр питания</w:t>
            </w:r>
          </w:p>
        </w:tc>
      </w:tr>
      <w:tr w:rsidR="0002539E" w:rsidRPr="00E94155" w14:paraId="177379B2" w14:textId="77777777" w:rsidTr="00B216D1"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558283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7CAE4F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наименование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37FAEA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контактные данные</w:t>
            </w: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A1EAB3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B5D36F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на</w:t>
            </w:r>
            <w:r w:rsidRPr="00E94155">
              <w:rPr>
                <w:rFonts w:ascii="Calibri" w:hAnsi="Calibri" w:cs="Calibri"/>
                <w:b/>
                <w:sz w:val="14"/>
              </w:rPr>
              <w:t>и</w:t>
            </w:r>
            <w:r w:rsidRPr="00E94155">
              <w:rPr>
                <w:rFonts w:ascii="Calibri" w:hAnsi="Calibri" w:cs="Calibri"/>
                <w:b/>
                <w:sz w:val="16"/>
              </w:rPr>
              <w:t>менование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7D0D49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место нахождения</w:t>
            </w:r>
          </w:p>
        </w:tc>
      </w:tr>
      <w:tr w:rsidR="0002539E" w:rsidRPr="00E94155" w14:paraId="5F9A08A7" w14:textId="77777777" w:rsidTr="00B216D1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1062C7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AA4036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2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6E423D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F00A35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C46A66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5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32880C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6</w:t>
            </w:r>
          </w:p>
        </w:tc>
      </w:tr>
      <w:tr w:rsidR="0002539E" w:rsidRPr="00E94155" w14:paraId="4DED1847" w14:textId="77777777" w:rsidTr="00B216D1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4AD5C5" w14:textId="77777777" w:rsidR="0002539E" w:rsidRPr="00E94155" w:rsidRDefault="00812DD5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F7BE02" w14:textId="77777777" w:rsidR="0002539E" w:rsidRPr="00E94155" w:rsidRDefault="004C3B5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отсутствует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412B98" w14:textId="77777777" w:rsidR="0002539E" w:rsidRPr="00E94155" w:rsidRDefault="004C3B5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отсутствует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322A07" w14:textId="77777777" w:rsidR="0002539E" w:rsidRPr="00E94155" w:rsidRDefault="004C3B5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833725" w14:textId="77777777" w:rsidR="0002539E" w:rsidRPr="00E94155" w:rsidRDefault="004C3B5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E74FCC" w14:textId="77777777" w:rsidR="0002539E" w:rsidRPr="00E94155" w:rsidRDefault="004C3B5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0</w:t>
            </w:r>
          </w:p>
        </w:tc>
      </w:tr>
    </w:tbl>
    <w:p w14:paraId="1BC94D76" w14:textId="77777777" w:rsidR="00DA49C6" w:rsidRDefault="00DA49C6"/>
    <w:sectPr w:rsidR="00DA49C6" w:rsidSect="00935D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5D71"/>
    <w:rsid w:val="00007012"/>
    <w:rsid w:val="0002539E"/>
    <w:rsid w:val="000D0BC1"/>
    <w:rsid w:val="000F0328"/>
    <w:rsid w:val="00157824"/>
    <w:rsid w:val="00191349"/>
    <w:rsid w:val="00225D9E"/>
    <w:rsid w:val="00237503"/>
    <w:rsid w:val="00344EC2"/>
    <w:rsid w:val="0044649D"/>
    <w:rsid w:val="00491385"/>
    <w:rsid w:val="004C3B5E"/>
    <w:rsid w:val="00577A87"/>
    <w:rsid w:val="005A15C1"/>
    <w:rsid w:val="0061552A"/>
    <w:rsid w:val="00644AB2"/>
    <w:rsid w:val="006B2EB6"/>
    <w:rsid w:val="006C0419"/>
    <w:rsid w:val="006C1E58"/>
    <w:rsid w:val="006D77B1"/>
    <w:rsid w:val="00735435"/>
    <w:rsid w:val="00795925"/>
    <w:rsid w:val="00812DD5"/>
    <w:rsid w:val="008135CA"/>
    <w:rsid w:val="008202A8"/>
    <w:rsid w:val="0088750E"/>
    <w:rsid w:val="008944C1"/>
    <w:rsid w:val="008A087E"/>
    <w:rsid w:val="008A32E5"/>
    <w:rsid w:val="008E2EDB"/>
    <w:rsid w:val="00923F5C"/>
    <w:rsid w:val="00935D71"/>
    <w:rsid w:val="0096765A"/>
    <w:rsid w:val="00995EEA"/>
    <w:rsid w:val="009B36EB"/>
    <w:rsid w:val="00A92270"/>
    <w:rsid w:val="00AC54C7"/>
    <w:rsid w:val="00AE1992"/>
    <w:rsid w:val="00B06028"/>
    <w:rsid w:val="00B26937"/>
    <w:rsid w:val="00C73A3A"/>
    <w:rsid w:val="00CA601F"/>
    <w:rsid w:val="00D3421E"/>
    <w:rsid w:val="00D477F8"/>
    <w:rsid w:val="00D62215"/>
    <w:rsid w:val="00D81D7F"/>
    <w:rsid w:val="00DA49C6"/>
    <w:rsid w:val="00DC4085"/>
    <w:rsid w:val="00EA2DB2"/>
    <w:rsid w:val="00EB20BA"/>
    <w:rsid w:val="00F5066E"/>
    <w:rsid w:val="00FA5F60"/>
    <w:rsid w:val="00FA739E"/>
    <w:rsid w:val="00FE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DCC4C"/>
  <w15:docId w15:val="{5C31170F-81E6-45D7-AFF0-E13D2CE71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5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Людмила Николаевна</dc:creator>
  <cp:keywords/>
  <dc:description/>
  <cp:lastModifiedBy>Волошина Людмила Николаевна</cp:lastModifiedBy>
  <cp:revision>38</cp:revision>
  <dcterms:created xsi:type="dcterms:W3CDTF">2015-03-03T10:49:00Z</dcterms:created>
  <dcterms:modified xsi:type="dcterms:W3CDTF">2021-02-15T11:46:00Z</dcterms:modified>
</cp:coreProperties>
</file>